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810D" w14:textId="6B1610BD" w:rsidR="00B875C2" w:rsidRPr="00411CD4" w:rsidRDefault="00B875C2" w:rsidP="00B875C2">
      <w:pPr>
        <w:pStyle w:val="Heading2"/>
        <w:rPr>
          <w:color w:val="auto"/>
          <w:sz w:val="28"/>
          <w:szCs w:val="28"/>
        </w:rPr>
      </w:pPr>
      <w:r w:rsidRPr="00F2255B">
        <w:rPr>
          <w:noProof/>
          <w:color w:val="00B050"/>
          <w:highlight w:val="yellow"/>
        </w:rPr>
        <w:drawing>
          <wp:anchor distT="0" distB="0" distL="114300" distR="114300" simplePos="0" relativeHeight="251658240" behindDoc="0" locked="0" layoutInCell="1" allowOverlap="1" wp14:anchorId="1EF09B8A" wp14:editId="0AB7F818">
            <wp:simplePos x="0" y="0"/>
            <wp:positionH relativeFrom="column">
              <wp:posOffset>5314950</wp:posOffset>
            </wp:positionH>
            <wp:positionV relativeFrom="paragraph">
              <wp:posOffset>-533400</wp:posOffset>
            </wp:positionV>
            <wp:extent cx="723900" cy="634365"/>
            <wp:effectExtent l="0" t="0" r="0" b="0"/>
            <wp:wrapNone/>
            <wp:docPr id="15" name="Picture 15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CD4">
        <w:rPr>
          <w:color w:val="auto"/>
          <w:sz w:val="28"/>
          <w:szCs w:val="28"/>
        </w:rPr>
        <w:t>Complaint Form</w:t>
      </w:r>
    </w:p>
    <w:p w14:paraId="2DE19CAD" w14:textId="77777777" w:rsidR="00B875C2" w:rsidRPr="00F2255B" w:rsidRDefault="00B875C2" w:rsidP="00B875C2">
      <w:pPr>
        <w:pStyle w:val="Default"/>
        <w:rPr>
          <w:color w:val="auto"/>
          <w:sz w:val="22"/>
          <w:szCs w:val="22"/>
          <w:highlight w:val="yellow"/>
        </w:rPr>
      </w:pPr>
      <w:r w:rsidRPr="00411CD4">
        <w:rPr>
          <w:color w:val="auto"/>
        </w:rPr>
        <w:t xml:space="preserve">Please complete and return to the Head Teacher/Chair of Governors (as appropriate) via the school office who will acknowledge receipt and explain what action will be </w:t>
      </w:r>
      <w:r w:rsidRPr="00CF797F">
        <w:rPr>
          <w:color w:val="auto"/>
        </w:rPr>
        <w:t>taken.</w:t>
      </w:r>
      <w:r w:rsidRPr="00CF797F">
        <w:rPr>
          <w:color w:val="auto"/>
          <w:sz w:val="22"/>
          <w:szCs w:val="22"/>
        </w:rPr>
        <w:t xml:space="preserve"> </w:t>
      </w:r>
    </w:p>
    <w:p w14:paraId="4344613A" w14:textId="77777777" w:rsidR="00B875C2" w:rsidRPr="00F2255B" w:rsidRDefault="00B875C2" w:rsidP="00B875C2">
      <w:pPr>
        <w:rPr>
          <w:color w:val="00B050"/>
          <w:highlight w:val="yellow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B875C2" w:rsidRPr="00F2255B" w14:paraId="52782889" w14:textId="77777777" w:rsidTr="000D6890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D9BE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8A0153">
              <w:rPr>
                <w:b/>
                <w:lang w:eastAsia="en-US"/>
              </w:rPr>
              <w:t>Your name:</w:t>
            </w:r>
          </w:p>
        </w:tc>
      </w:tr>
      <w:tr w:rsidR="00B875C2" w:rsidRPr="00F2255B" w14:paraId="26807CBE" w14:textId="77777777" w:rsidTr="000D6890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F9CB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8A0153">
              <w:rPr>
                <w:b/>
                <w:lang w:eastAsia="en-US"/>
              </w:rPr>
              <w:t>Pupil’s name (if relevant):</w:t>
            </w:r>
          </w:p>
          <w:p w14:paraId="3AF6BB69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75C2" w:rsidRPr="00F2255B" w14:paraId="7F7E3E37" w14:textId="77777777" w:rsidTr="000D6890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5772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8A0153">
              <w:rPr>
                <w:b/>
                <w:lang w:eastAsia="en-US"/>
              </w:rPr>
              <w:t>Your relationship to the pupil (if relevant):</w:t>
            </w:r>
          </w:p>
          <w:p w14:paraId="34AD82C3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75C2" w:rsidRPr="00F2255B" w14:paraId="60109959" w14:textId="77777777" w:rsidTr="000D6890">
        <w:trPr>
          <w:trHeight w:val="96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B9D8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 w:rsidRPr="008A0153">
              <w:rPr>
                <w:b/>
                <w:lang w:eastAsia="en-US"/>
              </w:rPr>
              <w:t xml:space="preserve">Address: </w:t>
            </w:r>
          </w:p>
          <w:p w14:paraId="275762AB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8A0153">
              <w:rPr>
                <w:b/>
                <w:lang w:eastAsia="en-US"/>
              </w:rPr>
              <w:t>Postcode:</w:t>
            </w:r>
          </w:p>
          <w:p w14:paraId="5E7113BC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8A0153">
              <w:rPr>
                <w:b/>
                <w:lang w:eastAsia="en-US"/>
              </w:rPr>
              <w:t>Day time telephone number:                           Evening telephone number:</w:t>
            </w:r>
          </w:p>
          <w:p w14:paraId="330EF66E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8A0153">
              <w:rPr>
                <w:b/>
                <w:lang w:eastAsia="en-US"/>
              </w:rPr>
              <w:t>Email Address:</w:t>
            </w:r>
          </w:p>
        </w:tc>
      </w:tr>
      <w:tr w:rsidR="00B875C2" w:rsidRPr="00F2255B" w14:paraId="04B54F08" w14:textId="77777777" w:rsidTr="000D6890">
        <w:trPr>
          <w:trHeight w:val="777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DECB" w14:textId="77777777" w:rsidR="00B875C2" w:rsidRPr="008A0153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8A0153"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2F8B0E6E" w14:textId="77777777" w:rsidR="00B875C2" w:rsidRPr="00F2255B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highlight w:val="yellow"/>
                <w:lang w:eastAsia="en-US"/>
              </w:rPr>
            </w:pPr>
          </w:p>
        </w:tc>
      </w:tr>
      <w:tr w:rsidR="00B875C2" w:rsidRPr="00F2255B" w14:paraId="2D6F30BE" w14:textId="77777777" w:rsidTr="000D6890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9ACE" w14:textId="77777777" w:rsidR="00B875C2" w:rsidRPr="005265D7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5265D7"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7E30B3D0" w14:textId="77777777" w:rsidR="00B875C2" w:rsidRPr="005265D7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75C2" w:rsidRPr="00F2255B" w14:paraId="4781E3F4" w14:textId="77777777" w:rsidTr="000D6890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BE5F" w14:textId="77777777" w:rsidR="00B875C2" w:rsidRPr="005265D7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5265D7">
              <w:rPr>
                <w:b/>
                <w:lang w:eastAsia="en-US"/>
              </w:rPr>
              <w:t>Are you attaching any paperwork? If so, please give details.</w:t>
            </w:r>
          </w:p>
          <w:p w14:paraId="2D6CF1B8" w14:textId="77777777" w:rsidR="00B875C2" w:rsidRPr="005265D7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75C2" w:rsidRPr="00F2255B" w14:paraId="4012968F" w14:textId="77777777" w:rsidTr="000D6890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E5C0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032479">
              <w:rPr>
                <w:b/>
                <w:lang w:eastAsia="en-US"/>
              </w:rPr>
              <w:t>Signature:</w:t>
            </w:r>
          </w:p>
          <w:p w14:paraId="3904D5FC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0991F938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032479">
              <w:rPr>
                <w:b/>
                <w:lang w:eastAsia="en-US"/>
              </w:rPr>
              <w:t>Date:</w:t>
            </w:r>
          </w:p>
        </w:tc>
      </w:tr>
      <w:tr w:rsidR="00B875C2" w:rsidRPr="00F2255B" w14:paraId="00CBED8C" w14:textId="77777777" w:rsidTr="000D6890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D527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032479">
              <w:rPr>
                <w:b/>
                <w:lang w:eastAsia="en-US"/>
              </w:rPr>
              <w:t>Official use</w:t>
            </w:r>
          </w:p>
        </w:tc>
      </w:tr>
      <w:tr w:rsidR="00B875C2" w:rsidRPr="00F2255B" w14:paraId="1A9C90C3" w14:textId="77777777" w:rsidTr="000D6890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C610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032479">
              <w:rPr>
                <w:b/>
                <w:lang w:eastAsia="en-US"/>
              </w:rPr>
              <w:t>Date acknowledgement sent:</w:t>
            </w:r>
          </w:p>
          <w:p w14:paraId="770F221C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75C2" w:rsidRPr="00F2255B" w14:paraId="141A8249" w14:textId="77777777" w:rsidTr="000D6890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3906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032479">
              <w:rPr>
                <w:b/>
                <w:lang w:eastAsia="en-US"/>
              </w:rPr>
              <w:t xml:space="preserve">By </w:t>
            </w:r>
            <w:proofErr w:type="gramStart"/>
            <w:r w:rsidRPr="00032479">
              <w:rPr>
                <w:b/>
                <w:lang w:eastAsia="en-US"/>
              </w:rPr>
              <w:t>who</w:t>
            </w:r>
            <w:proofErr w:type="gramEnd"/>
            <w:r w:rsidRPr="00032479">
              <w:rPr>
                <w:b/>
                <w:lang w:eastAsia="en-US"/>
              </w:rPr>
              <w:t xml:space="preserve">: </w:t>
            </w:r>
          </w:p>
          <w:p w14:paraId="1D1A46CA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75C2" w:rsidRPr="00F2255B" w14:paraId="297BC81C" w14:textId="77777777" w:rsidTr="000D6890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E842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032479">
              <w:rPr>
                <w:b/>
                <w:lang w:eastAsia="en-US"/>
              </w:rPr>
              <w:t>Complaint referred to:</w:t>
            </w:r>
          </w:p>
          <w:p w14:paraId="4F4F1F97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color w:val="00B050"/>
                <w:lang w:eastAsia="en-US"/>
              </w:rPr>
            </w:pPr>
          </w:p>
        </w:tc>
      </w:tr>
      <w:tr w:rsidR="00B875C2" w:rsidRPr="00F2255B" w14:paraId="7CC78418" w14:textId="77777777" w:rsidTr="000D6890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B55D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 w:rsidRPr="00032479">
              <w:rPr>
                <w:b/>
                <w:lang w:eastAsia="en-US"/>
              </w:rPr>
              <w:t xml:space="preserve">Date: </w:t>
            </w:r>
          </w:p>
          <w:p w14:paraId="25126670" w14:textId="77777777" w:rsidR="00B875C2" w:rsidRPr="00032479" w:rsidRDefault="00B875C2" w:rsidP="000D6890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4DF08C43" w14:textId="77777777" w:rsidR="00B875C2" w:rsidRPr="00032479" w:rsidRDefault="00B875C2" w:rsidP="000D6890">
            <w:pPr>
              <w:rPr>
                <w:lang w:eastAsia="en-US"/>
              </w:rPr>
            </w:pPr>
          </w:p>
          <w:p w14:paraId="2041BB50" w14:textId="77777777" w:rsidR="00B875C2" w:rsidRPr="00032479" w:rsidRDefault="00B875C2" w:rsidP="000D6890">
            <w:pPr>
              <w:rPr>
                <w:lang w:eastAsia="en-US"/>
              </w:rPr>
            </w:pPr>
          </w:p>
          <w:p w14:paraId="14BB9ECB" w14:textId="77777777" w:rsidR="00B875C2" w:rsidRPr="00032479" w:rsidRDefault="00B875C2" w:rsidP="000D6890">
            <w:pPr>
              <w:tabs>
                <w:tab w:val="left" w:pos="501"/>
              </w:tabs>
              <w:rPr>
                <w:lang w:eastAsia="en-US"/>
              </w:rPr>
            </w:pPr>
            <w:r w:rsidRPr="00032479">
              <w:rPr>
                <w:lang w:eastAsia="en-US"/>
              </w:rPr>
              <w:tab/>
            </w:r>
          </w:p>
        </w:tc>
      </w:tr>
      <w:tr w:rsidR="00B875C2" w:rsidRPr="00F2255B" w14:paraId="283E0758" w14:textId="77777777" w:rsidTr="000D6890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8F52" w14:textId="77777777" w:rsidR="00B875C2" w:rsidRPr="00593BFC" w:rsidRDefault="00B875C2" w:rsidP="000D6890">
            <w:pPr>
              <w:pStyle w:val="Heading2"/>
              <w:rPr>
                <w:color w:val="auto"/>
                <w:sz w:val="22"/>
                <w:szCs w:val="22"/>
                <w:highlight w:val="yellow"/>
              </w:rPr>
            </w:pPr>
            <w:r w:rsidRPr="00D201FB">
              <w:rPr>
                <w:color w:val="auto"/>
                <w:sz w:val="22"/>
                <w:szCs w:val="22"/>
              </w:rPr>
              <w:lastRenderedPageBreak/>
              <w:t xml:space="preserve">Please note that a copy of the written complaint will be provided to the person(s) you are complaining about </w:t>
            </w:r>
            <w:proofErr w:type="gramStart"/>
            <w:r w:rsidRPr="00D201FB">
              <w:rPr>
                <w:color w:val="auto"/>
                <w:sz w:val="22"/>
                <w:szCs w:val="22"/>
              </w:rPr>
              <w:t>in order for</w:t>
            </w:r>
            <w:proofErr w:type="gramEnd"/>
            <w:r w:rsidRPr="00D201FB">
              <w:rPr>
                <w:color w:val="auto"/>
                <w:sz w:val="22"/>
                <w:szCs w:val="22"/>
              </w:rPr>
              <w:t xml:space="preserve"> them to be able to provide a full response. If you do not wish for the full written complaint to be provided to the person(s) you must indicate this in your complaint/ complaint form. In this case an agreed summary of the complaint will then be provided to the person(s) you are complaining about </w:t>
            </w:r>
            <w:proofErr w:type="gramStart"/>
            <w:r w:rsidRPr="00D201FB">
              <w:rPr>
                <w:color w:val="auto"/>
                <w:sz w:val="22"/>
                <w:szCs w:val="22"/>
              </w:rPr>
              <w:t>in order for</w:t>
            </w:r>
            <w:proofErr w:type="gramEnd"/>
            <w:r w:rsidRPr="00D201FB">
              <w:rPr>
                <w:color w:val="auto"/>
                <w:sz w:val="22"/>
                <w:szCs w:val="22"/>
              </w:rPr>
              <w:t xml:space="preserve"> them to respond.</w:t>
            </w:r>
          </w:p>
        </w:tc>
      </w:tr>
    </w:tbl>
    <w:p w14:paraId="5772A4D9" w14:textId="77777777" w:rsidR="002371BB" w:rsidRDefault="002371BB"/>
    <w:sectPr w:rsidR="00237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2"/>
    <w:rsid w:val="002371BB"/>
    <w:rsid w:val="00B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40DD"/>
  <w15:chartTrackingRefBased/>
  <w15:docId w15:val="{6312C18F-22E8-4DCB-B20F-68F4DAEB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5C2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75C2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75C2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customStyle="1" w:styleId="Default">
    <w:name w:val="Default"/>
    <w:rsid w:val="00B875C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284A6AB12104C919EB57C80AC8784" ma:contentTypeVersion="17" ma:contentTypeDescription="Create a new document." ma:contentTypeScope="" ma:versionID="46b3e12820395a741ad5015cc398a2f2">
  <xsd:schema xmlns:xsd="http://www.w3.org/2001/XMLSchema" xmlns:xs="http://www.w3.org/2001/XMLSchema" xmlns:p="http://schemas.microsoft.com/office/2006/metadata/properties" xmlns:ns2="a30bc82e-b59a-4318-bcfb-7d3da94355dd" xmlns:ns3="d9829f9a-e722-4340-a248-b8dd97a77035" targetNamespace="http://schemas.microsoft.com/office/2006/metadata/properties" ma:root="true" ma:fieldsID="f45404e67c307ce13a7eeb6accf21774" ns2:_="" ns3:_="">
    <xsd:import namespace="a30bc82e-b59a-4318-bcfb-7d3da94355dd"/>
    <xsd:import namespace="d9829f9a-e722-4340-a248-b8dd97a77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_x002f_Ti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bc82e-b59a-4318-bcfb-7d3da9435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_x002f_Time" ma:index="21" nillable="true" ma:displayName="Date/Time" ma:format="DateOnly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7d5c5a-c0c3-4f0d-95d0-c00063f88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9f9a-e722-4340-a248-b8dd97a77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d1ac01-e881-4ed8-b58f-93d1472426b2}" ma:internalName="TaxCatchAll" ma:showField="CatchAllData" ma:web="d9829f9a-e722-4340-a248-b8dd97a77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bc82e-b59a-4318-bcfb-7d3da94355dd">
      <Terms xmlns="http://schemas.microsoft.com/office/infopath/2007/PartnerControls"/>
    </lcf76f155ced4ddcb4097134ff3c332f>
    <Date_x002f_Time xmlns="a30bc82e-b59a-4318-bcfb-7d3da94355dd" xsi:nil="true"/>
    <TaxCatchAll xmlns="d9829f9a-e722-4340-a248-b8dd97a77035" xsi:nil="true"/>
  </documentManagement>
</p:properties>
</file>

<file path=customXml/itemProps1.xml><?xml version="1.0" encoding="utf-8"?>
<ds:datastoreItem xmlns:ds="http://schemas.openxmlformats.org/officeDocument/2006/customXml" ds:itemID="{A997FAB3-E332-4DB4-AFCE-E3FDD8C7486E}"/>
</file>

<file path=customXml/itemProps2.xml><?xml version="1.0" encoding="utf-8"?>
<ds:datastoreItem xmlns:ds="http://schemas.openxmlformats.org/officeDocument/2006/customXml" ds:itemID="{D66891BA-38D3-4D66-BE97-D4026F0DDC60}"/>
</file>

<file path=customXml/itemProps3.xml><?xml version="1.0" encoding="utf-8"?>
<ds:datastoreItem xmlns:ds="http://schemas.openxmlformats.org/officeDocument/2006/customXml" ds:itemID="{6E748E7E-5D5C-47C7-AC72-3DAA9EC65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2022-11-14T10:14:00Z</dcterms:created>
  <dcterms:modified xsi:type="dcterms:W3CDTF">2022-11-14T10:15:00Z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0x010100859284A6AB12104C919EB57C80AC8784</vt:lpwstr>
  </property>
</Properties>
</file>